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3531A0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5CC180" wp14:editId="0D784DBB">
                <wp:simplePos x="0" y="0"/>
                <wp:positionH relativeFrom="column">
                  <wp:posOffset>1642745</wp:posOffset>
                </wp:positionH>
                <wp:positionV relativeFrom="paragraph">
                  <wp:posOffset>-23817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1A0" w:rsidRDefault="00E32505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News from</w:t>
                            </w:r>
                            <w:r w:rsidR="003531A0"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 xml:space="preserve"> </w:t>
                            </w:r>
                            <w:r w:rsidRPr="00B9061F">
                              <w:rPr>
                                <w:rFonts w:ascii="Century Gothic" w:hAnsi="Century Gothic"/>
                                <w:sz w:val="66"/>
                                <w:szCs w:val="66"/>
                                <w14:ligatures w14:val="none"/>
                              </w:rPr>
                              <w:t>room 217</w:t>
                            </w:r>
                          </w:p>
                          <w:p w:rsidR="002201C2" w:rsidRPr="002201C2" w:rsidRDefault="002201C2" w:rsidP="003531A0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66"/>
                                <w14:ligatures w14:val="none"/>
                              </w:rPr>
                              <w:t>kory217.weebly.com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35pt;margin-top:-1.9pt;width:373.95pt;height:7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AcLENN3gAAAAsB&#10;AAAPAAAAAAAAAAAAAAAAAJoEAABkcnMvZG93bnJldi54bWxQSwUGAAAAAAQABADzAAAApQUAAAAA&#10;" fillcolor="#5a5a5a [2109]" strokecolor="black [3213]" strokeweight="1.5pt">
                <v:textbox>
                  <w:txbxContent>
                    <w:p w:rsidR="003531A0" w:rsidRDefault="00E32505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News from</w:t>
                      </w:r>
                      <w:r w:rsidR="003531A0"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Pr="00B9061F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room 217</w:t>
                      </w:r>
                    </w:p>
                    <w:p w:rsidR="002201C2" w:rsidRPr="002201C2" w:rsidRDefault="002201C2" w:rsidP="003531A0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B4AA692" wp14:editId="59E50C40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4313CB97" wp14:editId="69763F9D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w:drawing>
          <wp:anchor distT="36576" distB="36576" distL="36576" distR="36576" simplePos="0" relativeHeight="251655168" behindDoc="0" locked="0" layoutInCell="1" allowOverlap="1" wp14:anchorId="45B94CFA" wp14:editId="70CAE74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34FB02BF" wp14:editId="1CA531BB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B9061F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" fillcolor="#999" stroked="f" strokecolor="black [0]" insetpen="t">
                <v:shadow color="#ccc"/>
                <v:textbox inset="2.88pt,2.88pt,2.88pt,2.88pt">
                  <w:txbxContent>
                    <w:p w:rsidR="00A0463C" w:rsidRPr="00B9061F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B9061F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E32505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CC4BF9C" wp14:editId="02F7AD66">
                <wp:simplePos x="0" y="0"/>
                <wp:positionH relativeFrom="column">
                  <wp:posOffset>-353382</wp:posOffset>
                </wp:positionH>
                <wp:positionV relativeFrom="paragraph">
                  <wp:posOffset>144145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E32505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7.85pt;margin-top:11.35pt;width:141.85pt;height:56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E/UzkfgAAAACgEAAA8AAABkcnMvZG93bnJl&#10;di54bWxMj0FLxDAQhe+C/yGM4EV2U7PUXWvTRRQ9CCu4il5nm9gUm0lpsm39944nPQ3DfO/Ne+V2&#10;9p0Y7RDbQBoulxkIS3UwLTUa3l4fFhsQMSEZ7AJZDd82wrY6PSmxMGGiFzvuUyPYhGKBGlxKfSFl&#10;rJ31GJeht8S3zzB4TLwOjTQDTmzuO6my7Ep6bIk/OOztnbP11/7oOcZTPj5frJrduncfjurrR7yf&#10;3rU+P5tvb0AkO6c/GH7jswYqznQIRzJRdBoWeb5mVINSPBlQasPlDkyucgWyKuX/CtUP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E/Uzkf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E32505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B9061F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2C3E0D8" wp14:editId="5F95A08D">
                <wp:simplePos x="0" y="0"/>
                <wp:positionH relativeFrom="column">
                  <wp:posOffset>1501140</wp:posOffset>
                </wp:positionH>
                <wp:positionV relativeFrom="paragraph">
                  <wp:posOffset>775970</wp:posOffset>
                </wp:positionV>
                <wp:extent cx="5036185" cy="5797550"/>
                <wp:effectExtent l="0" t="635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579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0DA7" w:rsidRDefault="00C60DA7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Our CAC show has been moved! We will now be going down to the CAC starting on May 19</w:t>
                            </w:r>
                            <w:r w:rsidRPr="00C60DA7">
                              <w:rPr>
                                <w:sz w:val="28"/>
                                <w:szCs w:val="28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, with our show on May 30</w:t>
                            </w:r>
                            <w:r w:rsidRPr="00C60DA7">
                              <w:rPr>
                                <w:sz w:val="28"/>
                                <w:szCs w:val="28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. Please let me know if you would be interested in coming in to volunteer.</w:t>
                            </w:r>
                          </w:p>
                          <w:p w:rsidR="00A0463C" w:rsidRDefault="00D47B65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Here’s what we’ll be working on this week:</w:t>
                            </w:r>
                          </w:p>
                          <w:p w:rsidR="00215DFB" w:rsidRDefault="00215DFB" w:rsidP="00A0463C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Reading</w:t>
                            </w:r>
                            <w:r w:rsidR="00C60DA7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Students will read two stories of animal migration and compare and contrast locusts and whales.</w:t>
                            </w:r>
                          </w:p>
                          <w:p w:rsidR="00C60DA7" w:rsidRPr="00215DFB" w:rsidRDefault="00C60DA7" w:rsidP="00C60DA7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C60DA7" w:rsidRPr="00C60DA7" w:rsidRDefault="00215DFB" w:rsidP="00C60DA7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Writing</w:t>
                            </w:r>
                            <w:r w:rsidR="00C60DA7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This week we will focus on descriptive writing by using sensory details.</w:t>
                            </w:r>
                          </w:p>
                          <w:p w:rsidR="00215DFB" w:rsidRPr="00215DFB" w:rsidRDefault="00215DFB" w:rsidP="00C60DA7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Social Science</w:t>
                            </w:r>
                            <w:r w:rsidR="00C60DA7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 We will continue our discussion of immigrants and people of many cultures in the United States.</w:t>
                            </w:r>
                          </w:p>
                          <w:p w:rsidR="00C60DA7" w:rsidRPr="00215DFB" w:rsidRDefault="00C60DA7" w:rsidP="00C60DA7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Math</w:t>
                            </w:r>
                            <w:r w:rsidR="00C60DA7"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C60DA7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– Students took their multi-digit multiplication test today. Tomorrow we begin multi-digit division.</w:t>
                            </w:r>
                          </w:p>
                          <w:p w:rsidR="00C60DA7" w:rsidRPr="00215DFB" w:rsidRDefault="00C60DA7" w:rsidP="00C60DA7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  <w:p w:rsidR="00215DFB" w:rsidRDefault="00215DFB" w:rsidP="00215DFB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Science</w:t>
                            </w:r>
                            <w:r w:rsidR="00C60DA7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–We will be investigating how living things get their food and interact with other living things.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61.1pt;width:396.55pt;height:456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C60DA7" w:rsidRDefault="00C60DA7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Our CAC show has been moved! We will now be going down to the CAC starting on May 19</w:t>
                      </w:r>
                      <w:r w:rsidRPr="00C60DA7">
                        <w:rPr>
                          <w:sz w:val="28"/>
                          <w:szCs w:val="28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, with our show on May 30</w:t>
                      </w:r>
                      <w:r w:rsidRPr="00C60DA7">
                        <w:rPr>
                          <w:sz w:val="28"/>
                          <w:szCs w:val="28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. Please let me know if you would be interested in coming in to volunteer.</w:t>
                      </w:r>
                    </w:p>
                    <w:p w:rsidR="00A0463C" w:rsidRDefault="00D47B65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Here’s what we’ll be working on this week:</w:t>
                      </w:r>
                    </w:p>
                    <w:p w:rsidR="00215DFB" w:rsidRDefault="00215DFB" w:rsidP="00A0463C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Reading</w:t>
                      </w:r>
                      <w:r w:rsidR="00C60DA7">
                        <w:rPr>
                          <w:sz w:val="28"/>
                          <w:szCs w:val="28"/>
                          <w14:ligatures w14:val="none"/>
                        </w:rPr>
                        <w:t xml:space="preserve"> – Students will read two stories of animal migration and compare and contrast locusts and whales.</w:t>
                      </w:r>
                    </w:p>
                    <w:p w:rsidR="00C60DA7" w:rsidRPr="00215DFB" w:rsidRDefault="00C60DA7" w:rsidP="00C60DA7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C60DA7" w:rsidRPr="00C60DA7" w:rsidRDefault="00215DFB" w:rsidP="00C60DA7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Writing</w:t>
                      </w:r>
                      <w:r w:rsidR="00C60DA7">
                        <w:rPr>
                          <w:sz w:val="28"/>
                          <w:szCs w:val="28"/>
                          <w14:ligatures w14:val="none"/>
                        </w:rPr>
                        <w:t xml:space="preserve"> – This week we will focus on descriptive writing by using sensory details.</w:t>
                      </w:r>
                    </w:p>
                    <w:p w:rsidR="00215DFB" w:rsidRPr="00215DFB" w:rsidRDefault="00215DFB" w:rsidP="00C60DA7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Social Science</w:t>
                      </w:r>
                      <w:r w:rsidR="00C60DA7">
                        <w:rPr>
                          <w:sz w:val="28"/>
                          <w:szCs w:val="28"/>
                          <w14:ligatures w14:val="none"/>
                        </w:rPr>
                        <w:t xml:space="preserve"> – We will continue our discussion of immigrants and people of many cultures in the United States.</w:t>
                      </w:r>
                    </w:p>
                    <w:p w:rsidR="00C60DA7" w:rsidRPr="00215DFB" w:rsidRDefault="00C60DA7" w:rsidP="00C60DA7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Math</w:t>
                      </w:r>
                      <w:r w:rsidR="00C60DA7">
                        <w:rPr>
                          <w:b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C60DA7">
                        <w:rPr>
                          <w:sz w:val="28"/>
                          <w:szCs w:val="28"/>
                          <w14:ligatures w14:val="none"/>
                        </w:rPr>
                        <w:t>– Students took their multi-digit multiplication test today. Tomorrow we begin multi-digit division.</w:t>
                      </w:r>
                    </w:p>
                    <w:p w:rsidR="00C60DA7" w:rsidRPr="00215DFB" w:rsidRDefault="00C60DA7" w:rsidP="00C60DA7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</w:p>
                    <w:p w:rsidR="00215DFB" w:rsidRDefault="00215DFB" w:rsidP="00215DFB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ligatures w14:val="none"/>
                        </w:rPr>
                        <w:t>Science</w:t>
                      </w:r>
                      <w:r w:rsidR="00C60DA7">
                        <w:rPr>
                          <w:sz w:val="28"/>
                          <w:szCs w:val="28"/>
                          <w14:ligatures w14:val="none"/>
                        </w:rPr>
                        <w:t xml:space="preserve"> –We will be investigating how living things get their food and interact with other living things.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A0463C" w:rsidRDefault="00405E3A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EE69D" wp14:editId="035202CF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C4276A5" wp14:editId="1CCE81AC">
                <wp:simplePos x="0" y="0"/>
                <wp:positionH relativeFrom="column">
                  <wp:posOffset>-304165</wp:posOffset>
                </wp:positionH>
                <wp:positionV relativeFrom="paragraph">
                  <wp:posOffset>3657600</wp:posOffset>
                </wp:positionV>
                <wp:extent cx="1610360" cy="3099435"/>
                <wp:effectExtent l="0" t="0" r="8890" b="571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A0463C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 w:rsidRPr="00B9061F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Dates to remember</w:t>
                            </w:r>
                          </w:p>
                          <w:p w:rsidR="00405E3A" w:rsidRPr="00E32505" w:rsidRDefault="00405E3A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A0463C" w:rsidRDefault="00C60DA7" w:rsidP="00E32505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May 1</w:t>
                            </w:r>
                            <w:r w:rsidRPr="00C60DA7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st</w:t>
                            </w:r>
                          </w:p>
                          <w:p w:rsidR="00C60DA7" w:rsidRDefault="00C60DA7" w:rsidP="00C60DA7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REACH assessment</w:t>
                            </w:r>
                          </w:p>
                          <w:p w:rsidR="00C60DA7" w:rsidRDefault="00C60DA7" w:rsidP="00C60DA7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C60DA7" w:rsidRDefault="00C60DA7" w:rsidP="00C60DA7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May 6</w:t>
                            </w:r>
                            <w:r w:rsidRPr="00C60DA7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C60DA7" w:rsidRDefault="00C60DA7" w:rsidP="00C60DA7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reading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MAP test</w:t>
                            </w:r>
                          </w:p>
                          <w:p w:rsidR="00C60DA7" w:rsidRDefault="00C60DA7" w:rsidP="00C60DA7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C60DA7" w:rsidRDefault="00C60DA7" w:rsidP="00C60DA7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May 13</w:t>
                            </w:r>
                            <w:r w:rsidRPr="00C60DA7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C60DA7" w:rsidRDefault="00C60DA7" w:rsidP="00C60DA7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math</w:t>
                            </w:r>
                            <w:proofErr w:type="gramEnd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 xml:space="preserve"> MAP test</w:t>
                            </w:r>
                          </w:p>
                          <w:p w:rsidR="00C60DA7" w:rsidRDefault="00C60DA7" w:rsidP="00C60DA7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</w:p>
                          <w:p w:rsidR="00C60DA7" w:rsidRDefault="00C60DA7" w:rsidP="00C60DA7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May 19</w:t>
                            </w:r>
                            <w:r w:rsidRPr="00C60DA7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-30</w:t>
                            </w:r>
                            <w:r w:rsidRPr="00C60DA7">
                              <w:rPr>
                                <w:rFonts w:ascii="Century Schoolbook" w:hAnsi="Century Schoolbook"/>
                                <w:sz w:val="24"/>
                                <w:vertAlign w:val="superscript"/>
                              </w:rPr>
                              <w:t>th</w:t>
                            </w:r>
                          </w:p>
                          <w:p w:rsidR="00C60DA7" w:rsidRPr="00E32505" w:rsidRDefault="00C60DA7" w:rsidP="00C60DA7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ab/>
                              <w:t>CAC unit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-23.95pt;margin-top:4in;width:126.8pt;height:244.0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A0463C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 w:rsidRPr="00B9061F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Dates to remember</w:t>
                      </w:r>
                    </w:p>
                    <w:p w:rsidR="00405E3A" w:rsidRPr="00E32505" w:rsidRDefault="00405E3A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A0463C" w:rsidRDefault="00C60DA7" w:rsidP="00E32505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May 1</w:t>
                      </w:r>
                      <w:r w:rsidRPr="00C60DA7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st</w:t>
                      </w:r>
                    </w:p>
                    <w:p w:rsidR="00C60DA7" w:rsidRDefault="00C60DA7" w:rsidP="00C60DA7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REACH assessment</w:t>
                      </w:r>
                    </w:p>
                    <w:p w:rsidR="00C60DA7" w:rsidRDefault="00C60DA7" w:rsidP="00C60DA7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C60DA7" w:rsidRDefault="00C60DA7" w:rsidP="00C60DA7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May 6</w:t>
                      </w:r>
                      <w:r w:rsidRPr="00C60DA7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C60DA7" w:rsidRDefault="00C60DA7" w:rsidP="00C60DA7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reading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MAP test</w:t>
                      </w:r>
                    </w:p>
                    <w:p w:rsidR="00C60DA7" w:rsidRDefault="00C60DA7" w:rsidP="00C60DA7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C60DA7" w:rsidRDefault="00C60DA7" w:rsidP="00C60DA7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May 13</w:t>
                      </w:r>
                      <w:r w:rsidRPr="00C60DA7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C60DA7" w:rsidRDefault="00C60DA7" w:rsidP="00C60DA7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</w: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math</w:t>
                      </w:r>
                      <w:proofErr w:type="gramEnd"/>
                      <w:r>
                        <w:rPr>
                          <w:rFonts w:ascii="Century Schoolbook" w:hAnsi="Century Schoolbook"/>
                          <w:sz w:val="24"/>
                        </w:rPr>
                        <w:t xml:space="preserve"> MAP test</w:t>
                      </w:r>
                    </w:p>
                    <w:p w:rsidR="00C60DA7" w:rsidRDefault="00C60DA7" w:rsidP="00C60DA7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</w:p>
                    <w:p w:rsidR="00C60DA7" w:rsidRDefault="00C60DA7" w:rsidP="00C60DA7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>May 19</w:t>
                      </w:r>
                      <w:r w:rsidRPr="00C60DA7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entury Schoolbook" w:hAnsi="Century Schoolbook"/>
                          <w:sz w:val="24"/>
                        </w:rPr>
                        <w:t>-30</w:t>
                      </w:r>
                      <w:r w:rsidRPr="00C60DA7">
                        <w:rPr>
                          <w:rFonts w:ascii="Century Schoolbook" w:hAnsi="Century Schoolbook"/>
                          <w:sz w:val="24"/>
                          <w:vertAlign w:val="superscript"/>
                        </w:rPr>
                        <w:t>th</w:t>
                      </w:r>
                    </w:p>
                    <w:p w:rsidR="00C60DA7" w:rsidRPr="00E32505" w:rsidRDefault="00C60DA7" w:rsidP="00C60DA7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</w:rPr>
                        <w:tab/>
                        <w:t>CAC unit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95152EA" wp14:editId="7FE6B405">
                <wp:simplePos x="0" y="0"/>
                <wp:positionH relativeFrom="column">
                  <wp:posOffset>-302895</wp:posOffset>
                </wp:positionH>
                <wp:positionV relativeFrom="paragraph">
                  <wp:posOffset>464820</wp:posOffset>
                </wp:positionV>
                <wp:extent cx="1610360" cy="3099435"/>
                <wp:effectExtent l="1905" t="3175" r="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DE7ED5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Vocabulary Words</w:t>
                            </w:r>
                            <w:r w:rsidR="00A0463C" w:rsidRPr="00B9061F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5236B0" w:rsidRPr="00C60DA7" w:rsidRDefault="00C60DA7" w:rsidP="00C60DA7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 w:rsidRPr="00C60DA7">
                              <w:rPr>
                                <w:rFonts w:ascii="Century Schoolbook" w:hAnsi="Century Schoolbook"/>
                                <w:sz w:val="24"/>
                              </w:rPr>
                              <w:t>migrate</w:t>
                            </w:r>
                            <w:proofErr w:type="gramEnd"/>
                          </w:p>
                          <w:p w:rsidR="00C60DA7" w:rsidRDefault="00C60DA7" w:rsidP="00C60DA7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survival</w:t>
                            </w:r>
                            <w:proofErr w:type="gramEnd"/>
                          </w:p>
                          <w:p w:rsidR="00C60DA7" w:rsidRDefault="00C60DA7" w:rsidP="00C60DA7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plenty</w:t>
                            </w:r>
                            <w:proofErr w:type="gramEnd"/>
                          </w:p>
                          <w:p w:rsidR="00C60DA7" w:rsidRDefault="00C60DA7" w:rsidP="00C60DA7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frightening</w:t>
                            </w:r>
                            <w:proofErr w:type="gramEnd"/>
                          </w:p>
                          <w:p w:rsidR="00C60DA7" w:rsidRDefault="00C60DA7" w:rsidP="00C60DA7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accidents</w:t>
                            </w:r>
                            <w:proofErr w:type="gramEnd"/>
                          </w:p>
                          <w:p w:rsidR="00C60DA7" w:rsidRDefault="00C60DA7" w:rsidP="00C60DA7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solid</w:t>
                            </w:r>
                            <w:proofErr w:type="gramEnd"/>
                          </w:p>
                          <w:p w:rsidR="00C60DA7" w:rsidRDefault="00C60DA7" w:rsidP="00C60DA7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chilly</w:t>
                            </w:r>
                            <w:proofErr w:type="gramEnd"/>
                          </w:p>
                          <w:p w:rsidR="00C60DA7" w:rsidRDefault="00C60DA7" w:rsidP="00C60DA7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landscape</w:t>
                            </w:r>
                            <w:proofErr w:type="gramEnd"/>
                          </w:p>
                          <w:p w:rsidR="00C60DA7" w:rsidRDefault="00C60DA7" w:rsidP="00C60DA7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thunderous</w:t>
                            </w:r>
                            <w:proofErr w:type="gramEnd"/>
                          </w:p>
                          <w:p w:rsidR="00C60DA7" w:rsidRPr="00C60DA7" w:rsidRDefault="00C60DA7" w:rsidP="00C60DA7">
                            <w:pPr>
                              <w:pStyle w:val="NoSpacing"/>
                              <w:spacing w:line="360" w:lineRule="auto"/>
                              <w:jc w:val="center"/>
                              <w:rPr>
                                <w:rFonts w:ascii="Century Schoolbook" w:hAnsi="Century Schoolbook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entury Schoolbook" w:hAnsi="Century Schoolbook"/>
                                <w:sz w:val="24"/>
                              </w:rPr>
                              <w:t>dramatic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margin-left:-23.85pt;margin-top:36.6pt;width:126.8pt;height:244.0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DE7ED5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Vocabulary Words</w:t>
                      </w:r>
                      <w:r w:rsidR="00A0463C" w:rsidRPr="00B9061F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4"/>
                          <w:szCs w:val="24"/>
                        </w:rPr>
                        <w:t>:</w:t>
                      </w:r>
                    </w:p>
                    <w:p w:rsidR="005236B0" w:rsidRPr="00C60DA7" w:rsidRDefault="00C60DA7" w:rsidP="00C60DA7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 w:rsidRPr="00C60DA7">
                        <w:rPr>
                          <w:rFonts w:ascii="Century Schoolbook" w:hAnsi="Century Schoolbook"/>
                          <w:sz w:val="24"/>
                        </w:rPr>
                        <w:t>migrate</w:t>
                      </w:r>
                      <w:proofErr w:type="gramEnd"/>
                    </w:p>
                    <w:p w:rsidR="00C60DA7" w:rsidRDefault="00C60DA7" w:rsidP="00C60DA7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survival</w:t>
                      </w:r>
                      <w:proofErr w:type="gramEnd"/>
                    </w:p>
                    <w:p w:rsidR="00C60DA7" w:rsidRDefault="00C60DA7" w:rsidP="00C60DA7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plenty</w:t>
                      </w:r>
                      <w:proofErr w:type="gramEnd"/>
                    </w:p>
                    <w:p w:rsidR="00C60DA7" w:rsidRDefault="00C60DA7" w:rsidP="00C60DA7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frightening</w:t>
                      </w:r>
                      <w:proofErr w:type="gramEnd"/>
                    </w:p>
                    <w:p w:rsidR="00C60DA7" w:rsidRDefault="00C60DA7" w:rsidP="00C60DA7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accidents</w:t>
                      </w:r>
                      <w:proofErr w:type="gramEnd"/>
                    </w:p>
                    <w:p w:rsidR="00C60DA7" w:rsidRDefault="00C60DA7" w:rsidP="00C60DA7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solid</w:t>
                      </w:r>
                      <w:proofErr w:type="gramEnd"/>
                    </w:p>
                    <w:p w:rsidR="00C60DA7" w:rsidRDefault="00C60DA7" w:rsidP="00C60DA7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chilly</w:t>
                      </w:r>
                      <w:proofErr w:type="gramEnd"/>
                    </w:p>
                    <w:p w:rsidR="00C60DA7" w:rsidRDefault="00C60DA7" w:rsidP="00C60DA7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landscape</w:t>
                      </w:r>
                      <w:proofErr w:type="gramEnd"/>
                    </w:p>
                    <w:p w:rsidR="00C60DA7" w:rsidRDefault="00C60DA7" w:rsidP="00C60DA7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thunderous</w:t>
                      </w:r>
                      <w:proofErr w:type="gramEnd"/>
                    </w:p>
                    <w:p w:rsidR="00C60DA7" w:rsidRPr="00C60DA7" w:rsidRDefault="00C60DA7" w:rsidP="00C60DA7">
                      <w:pPr>
                        <w:pStyle w:val="NoSpacing"/>
                        <w:spacing w:line="360" w:lineRule="auto"/>
                        <w:jc w:val="center"/>
                        <w:rPr>
                          <w:rFonts w:ascii="Century Schoolbook" w:hAnsi="Century Schoolbook"/>
                          <w:sz w:val="24"/>
                        </w:rPr>
                      </w:pPr>
                      <w:proofErr w:type="gramStart"/>
                      <w:r>
                        <w:rPr>
                          <w:rFonts w:ascii="Century Schoolbook" w:hAnsi="Century Schoolbook"/>
                          <w:sz w:val="24"/>
                        </w:rPr>
                        <w:t>dramatic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0951BED" wp14:editId="035D3389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B9061F" w:rsidRDefault="00C60DA7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Week 33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B9061F" w:rsidRDefault="00C60DA7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14:ligatures w14:val="none"/>
                        </w:rPr>
                        <w:t>Week 33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C60DA7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April 28</w:t>
                            </w:r>
                            <w:r w:rsidRPr="00C60DA7">
                              <w:rPr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C60DA7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April 28</w:t>
                      </w:r>
                      <w:r w:rsidRPr="00C60DA7">
                        <w:rPr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>, 2014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103474"/>
    <w:rsid w:val="00121A0F"/>
    <w:rsid w:val="001D656F"/>
    <w:rsid w:val="00215DFB"/>
    <w:rsid w:val="002201C2"/>
    <w:rsid w:val="003531A0"/>
    <w:rsid w:val="004059CE"/>
    <w:rsid w:val="00405E3A"/>
    <w:rsid w:val="005236B0"/>
    <w:rsid w:val="00A0463C"/>
    <w:rsid w:val="00A52B45"/>
    <w:rsid w:val="00AB5281"/>
    <w:rsid w:val="00B9061F"/>
    <w:rsid w:val="00C60DA7"/>
    <w:rsid w:val="00D47B65"/>
    <w:rsid w:val="00DE7ED5"/>
    <w:rsid w:val="00E32505"/>
    <w:rsid w:val="00FD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0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E325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60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Chicago Public Schools</cp:lastModifiedBy>
  <cp:revision>3</cp:revision>
  <dcterms:created xsi:type="dcterms:W3CDTF">2014-04-24T22:12:00Z</dcterms:created>
  <dcterms:modified xsi:type="dcterms:W3CDTF">2014-04-24T22:18:00Z</dcterms:modified>
</cp:coreProperties>
</file>