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16926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vamos a leer sobre los ingenieros de los deportes e identificar eventos en secuencia. Cuando lee con su niño, pregúntale “¿Qué pasó primero? ¿Qué pasó después de ___?”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194D5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practicar usando la relación entre la causa e el efecto en su escritura con palabras como “así que” y “porque.”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94D5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comenzar el examen del gobierno local el martes, y terminarlo el miércoles. Jueves, empecemos el estudio del gobierno nacional. 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1458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 las habilidades de multiplicación del capítulo 10 será el viernes. La semana que viene empecemos la división.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1458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tomaron el examen de los accidentes geográficos hoy. En vez de la clase de ciencia el miércoles habrá la competición de deletrear.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16926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vamos a leer sobre los ingenieros de los deportes e identificar eventos en secuencia. Cuando lee con su niño, pregúntale “¿Qué pasó primero? ¿Qué pasó después de ___?”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194D5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practicar usando la relación entre la causa e el efecto en su escritura con palabras como “así que” y “porque.”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94D5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comenzar el examen del gobierno local el martes, y terminarlo el miércoles. Jueves, empecemos el estudio del gobierno nacional. 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1458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 las habilidades de multiplicación del capítulo 10 será el viernes. La semana que viene empecemos la división.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1458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tomaron el examen de los accidentes geográficos hoy. En vez de la clase de ciencia el miércoles habrá la competición de deletrear.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41692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01E790" wp14:editId="3B1D64D7">
                <wp:simplePos x="0" y="0"/>
                <wp:positionH relativeFrom="column">
                  <wp:posOffset>-299720</wp:posOffset>
                </wp:positionH>
                <wp:positionV relativeFrom="paragraph">
                  <wp:posOffset>3298503</wp:posOffset>
                </wp:positionV>
                <wp:extent cx="1610360" cy="3589361"/>
                <wp:effectExtent l="0" t="0" r="889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589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11 de diciembre</w:t>
                            </w: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reportajes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</w:t>
                            </w: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progreso</w:t>
                            </w:r>
                            <w:proofErr w:type="gramEnd"/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11 de diciembre</w:t>
                            </w: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Spelling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Bee</w:t>
                            </w:r>
                            <w:proofErr w:type="spellEnd"/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el salón</w:t>
                            </w: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de diciembre</w:t>
                            </w: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Spelling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Bee</w:t>
                            </w:r>
                            <w:proofErr w:type="spellEnd"/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la escuela</w:t>
                            </w: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21 de diciembre – </w:t>
                            </w:r>
                          </w:p>
                          <w:p w:rsidR="00416926" w:rsidRDefault="00416926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5 de enero</w:t>
                            </w:r>
                          </w:p>
                          <w:p w:rsidR="00416926" w:rsidRPr="0042763F" w:rsidRDefault="00416926" w:rsidP="00416926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vacaciones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invierno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6pt;margin-top:259.7pt;width:126.8pt;height:28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11 de diciembre</w:t>
                      </w: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reportajes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</w:t>
                      </w: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progreso</w:t>
                      </w:r>
                      <w:proofErr w:type="gramEnd"/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11 de diciembre</w:t>
                      </w: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Spelling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Bee</w:t>
                      </w:r>
                      <w:proofErr w:type="spellEnd"/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el salón</w:t>
                      </w: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de diciembre</w:t>
                      </w: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Spelling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Bee</w:t>
                      </w:r>
                      <w:proofErr w:type="spellEnd"/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para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la escuela</w:t>
                      </w: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21 de diciembre – </w:t>
                      </w:r>
                    </w:p>
                    <w:p w:rsidR="00416926" w:rsidRDefault="00416926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5 de enero</w:t>
                      </w:r>
                    </w:p>
                    <w:p w:rsidR="00416926" w:rsidRPr="0042763F" w:rsidRDefault="00416926" w:rsidP="00416926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vacaciones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invierno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BE4E0" wp14:editId="43683C38">
                <wp:simplePos x="0" y="0"/>
                <wp:positionH relativeFrom="column">
                  <wp:posOffset>-299720</wp:posOffset>
                </wp:positionH>
                <wp:positionV relativeFrom="paragraph">
                  <wp:posOffset>3683635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90.05pt" to="103.2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LbvlknfAAAACwEAAA8AAABkcnMvZG93bnJldi54&#10;bWxMj8FOwzAMhu9IvENkpN22ZNVYq9J0QsBOcOg6DhyzxrTVGqdqsrbw9AQJiR1tf/r9/dluNh0b&#10;cXCtJQnrlQCGVFndUi3h/bhfJsCcV6RVZwklfKGDXX57k6lU24kOOJa+ZiGEXKokNN73KeeuatAo&#10;t7I9Urh92sEoH8ah5npQUwg3HY+E2HKjWgofGtXjU4PVubwYCfHLa1n00/Pbd8FjXhSj9cn5Q8rF&#10;3fz4AMzj7P9h+NUP6pAHp5O9kHask7DcxFFAJdwnYg0sEJHYboCd/jY8z/h1h/wH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tu+WSd8AAAAL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0DAF7D4" wp14:editId="3B623E6E">
                <wp:simplePos x="0" y="0"/>
                <wp:positionH relativeFrom="column">
                  <wp:posOffset>-300355</wp:posOffset>
                </wp:positionH>
                <wp:positionV relativeFrom="paragraph">
                  <wp:posOffset>449580</wp:posOffset>
                </wp:positionV>
                <wp:extent cx="1746250" cy="2811145"/>
                <wp:effectExtent l="0" t="0" r="635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81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416926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Recordatorios</w:t>
                            </w:r>
                          </w:p>
                          <w:p w:rsidR="00416926" w:rsidRPr="00416926" w:rsidRDefault="00416926" w:rsidP="00416926">
                            <w:pPr>
                              <w:pStyle w:val="ListBullet2"/>
                              <w:widowControl w:val="0"/>
                              <w:ind w:left="0" w:firstLine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Recibirán l</w:t>
                            </w:r>
                            <w:r w:rsidRPr="00416926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os reportajes 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del progreso el miércoles. Por favor no duden en contactarme con cualquier pregunta o preocupación acerca de las notas de su niño.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65pt;margin-top:35.4pt;width:137.5pt;height:221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StEAMAAIs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AD7A0D" w:rsidRDefault="00416926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Recordatorios</w:t>
                      </w:r>
                    </w:p>
                    <w:p w:rsidR="00416926" w:rsidRPr="00416926" w:rsidRDefault="00416926" w:rsidP="00416926">
                      <w:pPr>
                        <w:pStyle w:val="ListBullet2"/>
                        <w:widowControl w:val="0"/>
                        <w:ind w:left="0" w:firstLine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Recibirán l</w:t>
                      </w:r>
                      <w:r w:rsidRPr="00416926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os reportajes </w:t>
                      </w:r>
                      <w: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del progreso el miércoles. Por favor no duden en contactarme con cualquier pregunta o preocupación acerca de las notas de su niño.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416926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416926">
                        <w:rPr>
                          <w:rFonts w:ascii="Century Gothic" w:hAnsi="Century Gothic"/>
                          <w14:ligatures w14:val="none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416926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9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diciembre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416926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9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diciembre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94D5A"/>
    <w:rsid w:val="001B7AEC"/>
    <w:rsid w:val="001C2F85"/>
    <w:rsid w:val="001D656F"/>
    <w:rsid w:val="00203BFE"/>
    <w:rsid w:val="00214587"/>
    <w:rsid w:val="00241DAB"/>
    <w:rsid w:val="00274DB0"/>
    <w:rsid w:val="002C44C6"/>
    <w:rsid w:val="004059CE"/>
    <w:rsid w:val="00405E3A"/>
    <w:rsid w:val="00416926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C64F49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2013-12-06T18:26:00Z</dcterms:created>
  <dcterms:modified xsi:type="dcterms:W3CDTF">2013-12-06T18:43:00Z</dcterms:modified>
</cp:coreProperties>
</file>